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BD4F4"/>
    <w:p w14:paraId="1DBB7A2D"/>
    <w:p w14:paraId="3FF827D5"/>
    <w:p w14:paraId="2E4784B7">
      <w:pPr>
        <w:rPr>
          <w:rFonts w:hint="eastAsia"/>
          <w:lang w:val="en-US" w:eastAsia="zh-CN"/>
        </w:rPr>
      </w:pPr>
    </w:p>
    <w:p w14:paraId="64DD205B">
      <w:pPr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3E03243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39753177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丹麦（格陵兰岛和法罗群岛）旅游签证所需资料-在职 退休</w:t>
            </w: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FF"/>
                <w:sz w:val="32"/>
                <w:szCs w:val="32"/>
                <w:lang w:val="en-US" w:eastAsia="zh-CN"/>
              </w:rPr>
              <w:t>注意 丹麦所有需要提供复印件的资料 都需要提供彩色复印件</w:t>
            </w:r>
            <w:r>
              <w:rPr>
                <w:rFonts w:hint="eastAsia" w:ascii="楷体" w:hAnsi="楷体" w:eastAsia="楷体" w:cs="楷体"/>
                <w:color w:val="0000FF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FF"/>
                <w:sz w:val="32"/>
                <w:szCs w:val="32"/>
                <w:lang w:val="en-US" w:eastAsia="zh-CN"/>
              </w:rPr>
              <w:t>银行流水需要彩打。</w:t>
            </w:r>
            <w:bookmarkStart w:id="0" w:name="_GoBack"/>
            <w:bookmarkEnd w:id="0"/>
          </w:p>
        </w:tc>
      </w:tr>
      <w:tr w14:paraId="0AB646C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11268A4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068BF0F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92F6AE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9DA831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07C0038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7A8FCD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878CDB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AD7011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6306FA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242CFC2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E0D8D9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DEAF14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625671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55D33AC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白底彩色近期照片，尺寸要求为3.5*4.5cm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近6个月内拍摄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</w:tc>
      </w:tr>
      <w:tr w14:paraId="161A4DD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12BE5B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6D6149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F62A17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55D7134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0BA40A6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A51692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B54C91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9A3089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F46C08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5CA3BE1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F7D961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AF7D59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E03492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28137C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0A2ACD1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CE1D79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A8811A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9710E8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9119E16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3D049AA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00E19CCE">
            <w:pPr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36C8FF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C0A9A2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B063CBE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6E646F6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6996107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E91EFF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EB32AD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603AFD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72B153B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4120D94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791D413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3ABD8C8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40A7D2C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263DD2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334212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80A1D1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E57FDF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p w14:paraId="6F341928"/>
    <w:p w14:paraId="1F31E11C"/>
    <w:p w14:paraId="0BFF1AC4"/>
    <w:p w14:paraId="5606C3F8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4E26298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600B8D3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4C6852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148E6F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8EB902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 w14:paraId="7FB1420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4B5F9E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112C71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062DBE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D63134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11F3EC8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0338643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  <w:p w14:paraId="76488B1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90EA48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552E7F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8894C2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 w14:paraId="510DB7E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6CBAB5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823C7E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B57F7C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FAEEB2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 w14:paraId="26F902D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B10768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3E3F968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8B2B56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旅游行程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8789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left"/>
              <w:textAlignment w:val="baseline"/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提供能够明确证明旅行行程的文件。详细的旅行行程。</w:t>
            </w:r>
          </w:p>
        </w:tc>
      </w:tr>
      <w:tr w14:paraId="517FE24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BFE420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88F2C8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522A2D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50CE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left"/>
              <w:textAlignment w:val="baseline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  <w:tr w14:paraId="6FE34AD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0A1280B0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635F8D18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1.所有材料（除护照外）必须为A4或legal大小的彩色复印件</w:t>
            </w:r>
          </w:p>
          <w:p w14:paraId="3FE6786A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2-3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7E4A1B75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1D0927C4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办理任何国家签证我公司建议客人出签后定机票、酒店等，如耽误行程我公司无法承担除签证以外责任，敬请谅解。 </w:t>
            </w:r>
          </w:p>
          <w:p w14:paraId="718486FB">
            <w:pPr>
              <w:rPr>
                <w:rFonts w:hint="default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5.如去格陵兰岛或法罗群岛请提前说明。</w:t>
            </w:r>
          </w:p>
        </w:tc>
      </w:tr>
    </w:tbl>
    <w:p w14:paraId="630D0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Y2UxOTNiM2M1ODcwMTEzOTdjNmQ1NGNkNTI0NDIifQ=="/>
  </w:docVars>
  <w:rsids>
    <w:rsidRoot w:val="0AF55968"/>
    <w:rsid w:val="0AF55968"/>
    <w:rsid w:val="0E745939"/>
    <w:rsid w:val="0F3F5F1A"/>
    <w:rsid w:val="2302130E"/>
    <w:rsid w:val="280A5F97"/>
    <w:rsid w:val="34FA2ABE"/>
    <w:rsid w:val="355253DE"/>
    <w:rsid w:val="3D821822"/>
    <w:rsid w:val="43FB7987"/>
    <w:rsid w:val="48396CD0"/>
    <w:rsid w:val="4C0039EC"/>
    <w:rsid w:val="4D704F42"/>
    <w:rsid w:val="642D54E3"/>
    <w:rsid w:val="66EA76BB"/>
    <w:rsid w:val="69DB3A71"/>
    <w:rsid w:val="71687C3D"/>
    <w:rsid w:val="71ED1772"/>
    <w:rsid w:val="72F9547B"/>
    <w:rsid w:val="7F901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799</Characters>
  <Lines>0</Lines>
  <Paragraphs>0</Paragraphs>
  <TotalTime>0</TotalTime>
  <ScaleCrop>false</ScaleCrop>
  <LinksUpToDate>false</LinksUpToDate>
  <CharactersWithSpaces>804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2017-07-24T09:51:00Z</dcterms:created>
  <dc:creator>lipantour</dc:creator>
  <cp:lastModifiedBy>321旅行</cp:lastModifiedBy>
  <dcterms:modified xsi:type="dcterms:W3CDTF">2025-09-05T04:05:32Z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D24047F8B7574A9A9D047B5898535BA8_12</vt:lpwstr>
  </property>
  <property fmtid="{D5CDD505-2E9C-101B-9397-08002B2CF9AE}" pid="4" name="KSOTemplateDocerSaveRecord">
    <vt:lpwstr>eyJoZGlkIjoiNDAyYWNiOGE2OTI2NjFiODdlMjVhYjBmMjM3ZDA4YmEiLCJ1c2VySWQiOiIyMDA3NDA1NTEifQ==</vt:lpwstr>
  </property>
</Properties>
</file>